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77B501" w14:textId="20F8373E" w:rsidR="005A6A15" w:rsidRDefault="005A6A15">
      <w:r>
        <w:t>Projekt 2</w:t>
      </w:r>
    </w:p>
    <w:p w14:paraId="61D4CB53" w14:textId="6416048F" w:rsidR="005A6A15" w:rsidRDefault="005A6A15">
      <w:r>
        <w:t>……………………………………………………………………………………………………………………………………………………………………………</w:t>
      </w:r>
    </w:p>
    <w:p w14:paraId="6085791F" w14:textId="77777777" w:rsidR="005A6A15" w:rsidRDefault="005A6A15"/>
    <w:p w14:paraId="5B0C42B1" w14:textId="655D6850" w:rsidR="00A072C0" w:rsidRDefault="005A6A15">
      <w:r w:rsidRPr="005A6A15">
        <w:rPr>
          <w:noProof/>
        </w:rPr>
        <w:drawing>
          <wp:inline distT="0" distB="0" distL="0" distR="0" wp14:anchorId="0A018134" wp14:editId="76C66E65">
            <wp:extent cx="3440728" cy="1939458"/>
            <wp:effectExtent l="0" t="0" r="7620" b="3810"/>
            <wp:docPr id="31750278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50278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40728" cy="193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B9348" w14:textId="37F9C4A2" w:rsidR="00DD0093" w:rsidRDefault="00DD0093">
      <w:r w:rsidRPr="00DD0093">
        <w:rPr>
          <w:noProof/>
        </w:rPr>
        <w:drawing>
          <wp:inline distT="0" distB="0" distL="0" distR="0" wp14:anchorId="03F94124" wp14:editId="0C44B4BC">
            <wp:extent cx="4812447" cy="4286621"/>
            <wp:effectExtent l="0" t="0" r="7620" b="0"/>
            <wp:docPr id="21409340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9340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12447" cy="428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5C630" w14:textId="4806FEC7" w:rsidR="00DD0093" w:rsidRDefault="00DD0093">
      <w:r w:rsidRPr="00DD0093">
        <w:rPr>
          <w:noProof/>
        </w:rPr>
        <w:drawing>
          <wp:inline distT="0" distB="0" distL="0" distR="0" wp14:anchorId="4F68E3AC" wp14:editId="05F30CFD">
            <wp:extent cx="4911516" cy="1337426"/>
            <wp:effectExtent l="0" t="0" r="3810" b="0"/>
            <wp:docPr id="93091838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91838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11516" cy="133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20F22" w14:textId="5A937C12" w:rsidR="00DD0093" w:rsidRDefault="00DD0093">
      <w:r>
        <w:t>Tam gdzie jest Exhausted to znaczy, że próbował i nie znalazł.</w:t>
      </w:r>
    </w:p>
    <w:p w14:paraId="441AE4D0" w14:textId="13C263DD" w:rsidR="00DD0093" w:rsidRDefault="00DD0093">
      <w:r w:rsidRPr="00DD0093">
        <w:rPr>
          <w:noProof/>
        </w:rPr>
        <w:lastRenderedPageBreak/>
        <w:drawing>
          <wp:inline distT="0" distB="0" distL="0" distR="0" wp14:anchorId="237DC34B" wp14:editId="2AB9DBF4">
            <wp:extent cx="3486452" cy="2030906"/>
            <wp:effectExtent l="0" t="0" r="0" b="7620"/>
            <wp:docPr id="41659393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5939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86452" cy="203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A09B" w14:textId="7607F578" w:rsidR="00DD0093" w:rsidRDefault="00DD0093">
      <w:r>
        <w:t>Żeby nie przeszukiwać wszystkiego wrzucimy to do pliku i załączymy do raportu.</w:t>
      </w:r>
    </w:p>
    <w:p w14:paraId="6403048C" w14:textId="25E69267" w:rsidR="00DD0093" w:rsidRDefault="00DD0093">
      <w:r>
        <w:t>Zadanie wykonaliśmy.</w:t>
      </w:r>
    </w:p>
    <w:p w14:paraId="0DC72207" w14:textId="004C5496" w:rsidR="00DD0093" w:rsidRDefault="000D1449">
      <w:r w:rsidRPr="000D1449">
        <w:drawing>
          <wp:inline distT="0" distB="0" distL="0" distR="0" wp14:anchorId="798F93D9" wp14:editId="1427D901">
            <wp:extent cx="4853940" cy="660425"/>
            <wp:effectExtent l="0" t="0" r="0" b="0"/>
            <wp:docPr id="607383675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383675" name="Obraz 1" descr="Obraz zawierający tekst, Czcionka, zrzut ekranu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79445" cy="66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67A53" w14:textId="670768BB" w:rsidR="00DD0093" w:rsidRDefault="00DD0093">
      <w:r w:rsidRPr="00DD0093">
        <w:rPr>
          <w:noProof/>
        </w:rPr>
        <w:drawing>
          <wp:inline distT="0" distB="0" distL="0" distR="0" wp14:anchorId="2249B0C4" wp14:editId="000F1916">
            <wp:extent cx="1013548" cy="556308"/>
            <wp:effectExtent l="0" t="0" r="0" b="0"/>
            <wp:docPr id="169921441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2144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13548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CACD" w14:textId="29E761A4" w:rsidR="00DD0093" w:rsidRDefault="00DD0093">
      <w:r>
        <w:t>………………………………………………………………………………………………………………………………………………………….</w:t>
      </w:r>
    </w:p>
    <w:p w14:paraId="390C72FA" w14:textId="64418DDF" w:rsidR="00DD0093" w:rsidRDefault="00DD0093">
      <w:r>
        <w:t>Przechodzimy do linijki nr 2.</w:t>
      </w:r>
    </w:p>
    <w:p w14:paraId="7B659E49" w14:textId="6616F808" w:rsidR="000D1449" w:rsidRDefault="000D1449">
      <w:r>
        <w:rPr>
          <w:rStyle w:val="ui-provider"/>
        </w:rPr>
        <w:t>7f9a6871b86f40c330132c4fc42cda59</w:t>
      </w:r>
    </w:p>
    <w:p w14:paraId="2C81B961" w14:textId="5FF462F8" w:rsidR="00DD0093" w:rsidRDefault="00DD0093">
      <w:r w:rsidRPr="00DD0093">
        <w:rPr>
          <w:noProof/>
        </w:rPr>
        <w:drawing>
          <wp:inline distT="0" distB="0" distL="0" distR="0" wp14:anchorId="3D85BDDA" wp14:editId="4ED13467">
            <wp:extent cx="4317104" cy="4267570"/>
            <wp:effectExtent l="0" t="0" r="7620" b="0"/>
            <wp:docPr id="36651070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51070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17104" cy="426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67FA5" w14:textId="6587E61E" w:rsidR="00DD0093" w:rsidRDefault="00DD0093">
      <w:r>
        <w:t>Tutaj też wyszło MD5</w:t>
      </w:r>
    </w:p>
    <w:p w14:paraId="2B01C715" w14:textId="514DF73A" w:rsidR="00DD0093" w:rsidRDefault="00DD0093">
      <w:r w:rsidRPr="00DD0093">
        <w:rPr>
          <w:noProof/>
        </w:rPr>
        <w:lastRenderedPageBreak/>
        <w:drawing>
          <wp:inline distT="0" distB="0" distL="0" distR="0" wp14:anchorId="3712550C" wp14:editId="55557331">
            <wp:extent cx="3745555" cy="590601"/>
            <wp:effectExtent l="0" t="0" r="7620" b="0"/>
            <wp:docPr id="192981658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81658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45555" cy="59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ACA8B" w14:textId="3E5C42BE" w:rsidR="00490D9A" w:rsidRDefault="00490D9A">
      <w:r>
        <w:t>Dla drugiej linijki nazwa pliku:</w:t>
      </w:r>
    </w:p>
    <w:p w14:paraId="6B391AF5" w14:textId="377B3628" w:rsidR="00490D9A" w:rsidRDefault="00490D9A">
      <w:r w:rsidRPr="00490D9A">
        <w:rPr>
          <w:noProof/>
        </w:rPr>
        <w:drawing>
          <wp:inline distT="0" distB="0" distL="0" distR="0" wp14:anchorId="0CD96750" wp14:editId="0B5D262E">
            <wp:extent cx="4808637" cy="388654"/>
            <wp:effectExtent l="0" t="0" r="0" b="0"/>
            <wp:docPr id="138172404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7240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8CAB3" w14:textId="6E2F0906" w:rsidR="00490D9A" w:rsidRDefault="00490D9A">
      <w:r>
        <w:t>Błędu nie wyrzuci, czyli zrobił.</w:t>
      </w:r>
    </w:p>
    <w:p w14:paraId="71862FDD" w14:textId="77777777" w:rsidR="00490D9A" w:rsidRDefault="00490D9A"/>
    <w:p w14:paraId="5D9E9BAB" w14:textId="59BC847B" w:rsidR="00DD0093" w:rsidRDefault="00B3312C">
      <w:r>
        <w:t>……………………………………………</w:t>
      </w:r>
    </w:p>
    <w:p w14:paraId="3D4BBCD0" w14:textId="01D65403" w:rsidR="00B3312C" w:rsidRDefault="00B3312C">
      <w:r>
        <w:t>Teraz dla trzeciej linijki.</w:t>
      </w:r>
    </w:p>
    <w:p w14:paraId="723A4186" w14:textId="5459EF49" w:rsidR="000D1449" w:rsidRDefault="000D1449">
      <w:r>
        <w:rPr>
          <w:rStyle w:val="ui-provider"/>
        </w:rPr>
        <w:t>6104df369888589d6dbea304b59a32d4</w:t>
      </w:r>
    </w:p>
    <w:p w14:paraId="3E62F11F" w14:textId="67536695" w:rsidR="00B3312C" w:rsidRDefault="00B3312C">
      <w:r w:rsidRPr="00B3312C">
        <w:rPr>
          <w:noProof/>
        </w:rPr>
        <w:drawing>
          <wp:inline distT="0" distB="0" distL="0" distR="0" wp14:anchorId="05934543" wp14:editId="7DD4DABA">
            <wp:extent cx="3905588" cy="2175699"/>
            <wp:effectExtent l="0" t="0" r="0" b="0"/>
            <wp:docPr id="201534274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3427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05588" cy="217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600AA" w14:textId="1322153E" w:rsidR="00B3312C" w:rsidRDefault="00B3312C">
      <w:r w:rsidRPr="00B3312C">
        <w:rPr>
          <w:noProof/>
        </w:rPr>
        <w:drawing>
          <wp:inline distT="0" distB="0" distL="0" distR="0" wp14:anchorId="1D95AF7C" wp14:editId="1279F839">
            <wp:extent cx="4789585" cy="598222"/>
            <wp:effectExtent l="0" t="0" r="0" b="0"/>
            <wp:docPr id="183673140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7314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89585" cy="59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64336" w14:textId="53DDB81A" w:rsidR="00B3312C" w:rsidRDefault="00B3312C">
      <w:r>
        <w:t>………………………….</w:t>
      </w:r>
    </w:p>
    <w:p w14:paraId="3FBF2E52" w14:textId="2D36E071" w:rsidR="00B3312C" w:rsidRDefault="00B3312C">
      <w:r>
        <w:t>Czwarta linijka.</w:t>
      </w:r>
    </w:p>
    <w:p w14:paraId="03492E76" w14:textId="784703CF" w:rsidR="00B3312C" w:rsidRDefault="00B3312C">
      <w:pPr>
        <w:rPr>
          <w:rFonts w:ascii="Arial" w:hAnsi="Arial" w:cs="Arial"/>
          <w:sz w:val="26"/>
          <w:szCs w:val="26"/>
          <w:shd w:val="clear" w:color="auto" w:fill="FAFAFA"/>
        </w:rPr>
      </w:pPr>
      <w:r>
        <w:rPr>
          <w:rFonts w:ascii="Arial" w:hAnsi="Arial" w:cs="Arial"/>
          <w:sz w:val="26"/>
          <w:szCs w:val="26"/>
          <w:shd w:val="clear" w:color="auto" w:fill="FAFAFA"/>
        </w:rPr>
        <w:t>276f8db0b86edaa7fc805516c852c889</w:t>
      </w:r>
    </w:p>
    <w:p w14:paraId="1E76FA3B" w14:textId="4A4A415E" w:rsidR="00B3312C" w:rsidRDefault="00B3312C">
      <w:r w:rsidRPr="00B3312C">
        <w:rPr>
          <w:noProof/>
        </w:rPr>
        <w:drawing>
          <wp:inline distT="0" distB="0" distL="0" distR="0" wp14:anchorId="1DBAA065" wp14:editId="1BA81617">
            <wp:extent cx="3753175" cy="632515"/>
            <wp:effectExtent l="0" t="0" r="0" b="0"/>
            <wp:docPr id="207430937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3093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53175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3C910" w14:textId="0D927300" w:rsidR="00B3312C" w:rsidRDefault="00B3312C">
      <w:r w:rsidRPr="00B3312C">
        <w:rPr>
          <w:noProof/>
        </w:rPr>
        <w:drawing>
          <wp:inline distT="0" distB="0" distL="0" distR="0" wp14:anchorId="465279E0" wp14:editId="651A6D06">
            <wp:extent cx="4713378" cy="453429"/>
            <wp:effectExtent l="0" t="0" r="0" b="3810"/>
            <wp:docPr id="3799474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947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13378" cy="45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46E5D" w14:textId="7D3150CF" w:rsidR="00B3312C" w:rsidRDefault="00B3312C">
      <w:r>
        <w:t>……………………………………………..</w:t>
      </w:r>
    </w:p>
    <w:p w14:paraId="65FC099C" w14:textId="2764189F" w:rsidR="00B3312C" w:rsidRDefault="00B3312C">
      <w:r>
        <w:t>Piąta linijka.</w:t>
      </w:r>
    </w:p>
    <w:p w14:paraId="1FA54DF9" w14:textId="69EF68CE" w:rsidR="00B3312C" w:rsidRDefault="00B3312C">
      <w:pPr>
        <w:rPr>
          <w:rFonts w:ascii="Arial" w:hAnsi="Arial" w:cs="Arial"/>
          <w:sz w:val="26"/>
          <w:szCs w:val="26"/>
          <w:shd w:val="clear" w:color="auto" w:fill="FAFAFA"/>
        </w:rPr>
      </w:pPr>
      <w:r>
        <w:rPr>
          <w:rFonts w:ascii="Arial" w:hAnsi="Arial" w:cs="Arial"/>
          <w:sz w:val="26"/>
          <w:szCs w:val="26"/>
          <w:shd w:val="clear" w:color="auto" w:fill="FAFAFA"/>
        </w:rPr>
        <w:t>04dac8afe0ca501587bad66f6b5ce5ad</w:t>
      </w:r>
    </w:p>
    <w:p w14:paraId="7B45F407" w14:textId="6A4491FC" w:rsidR="00B3312C" w:rsidRDefault="00B3312C">
      <w:pPr>
        <w:rPr>
          <w:rFonts w:ascii="Arial" w:hAnsi="Arial" w:cs="Arial"/>
          <w:sz w:val="26"/>
          <w:szCs w:val="26"/>
          <w:shd w:val="clear" w:color="auto" w:fill="FAFAFA"/>
        </w:rPr>
      </w:pPr>
      <w:r w:rsidRPr="00B3312C">
        <w:rPr>
          <w:rFonts w:ascii="Arial" w:hAnsi="Arial" w:cs="Arial"/>
          <w:noProof/>
          <w:sz w:val="26"/>
          <w:szCs w:val="26"/>
          <w:shd w:val="clear" w:color="auto" w:fill="FAFAFA"/>
        </w:rPr>
        <w:drawing>
          <wp:inline distT="0" distB="0" distL="0" distR="0" wp14:anchorId="63A1607D" wp14:editId="40FF837C">
            <wp:extent cx="4686706" cy="609653"/>
            <wp:effectExtent l="0" t="0" r="0" b="0"/>
            <wp:docPr id="55536613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3661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A735A" w14:textId="6F5A5740" w:rsidR="00B3312C" w:rsidRDefault="00B3312C">
      <w:pPr>
        <w:rPr>
          <w:rFonts w:ascii="Arial" w:hAnsi="Arial" w:cs="Arial"/>
          <w:sz w:val="26"/>
          <w:szCs w:val="26"/>
          <w:shd w:val="clear" w:color="auto" w:fill="FAFAFA"/>
        </w:rPr>
      </w:pPr>
      <w:r w:rsidRPr="00B3312C">
        <w:rPr>
          <w:rFonts w:ascii="Arial" w:hAnsi="Arial" w:cs="Arial"/>
          <w:noProof/>
          <w:sz w:val="26"/>
          <w:szCs w:val="26"/>
          <w:shd w:val="clear" w:color="auto" w:fill="FAFAFA"/>
        </w:rPr>
        <w:lastRenderedPageBreak/>
        <w:drawing>
          <wp:inline distT="0" distB="0" distL="0" distR="0" wp14:anchorId="77D23140" wp14:editId="55B85FF5">
            <wp:extent cx="4648603" cy="350550"/>
            <wp:effectExtent l="0" t="0" r="0" b="0"/>
            <wp:docPr id="71081642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164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31E63" w14:textId="6F98FE5F" w:rsidR="00B3312C" w:rsidRDefault="00B3312C">
      <w:pPr>
        <w:rPr>
          <w:rFonts w:ascii="Arial" w:hAnsi="Arial" w:cs="Arial"/>
          <w:sz w:val="26"/>
          <w:szCs w:val="26"/>
          <w:shd w:val="clear" w:color="auto" w:fill="FAFAFA"/>
        </w:rPr>
      </w:pPr>
      <w:r>
        <w:rPr>
          <w:rFonts w:ascii="Arial" w:hAnsi="Arial" w:cs="Arial"/>
          <w:sz w:val="26"/>
          <w:szCs w:val="26"/>
          <w:shd w:val="clear" w:color="auto" w:fill="FAFAFA"/>
        </w:rPr>
        <w:t>……………………………………………………………………………………………………</w:t>
      </w:r>
    </w:p>
    <w:p w14:paraId="10981AE4" w14:textId="337F249A" w:rsidR="00B3312C" w:rsidRDefault="00B3312C">
      <w:pPr>
        <w:rPr>
          <w:rFonts w:ascii="Arial" w:hAnsi="Arial" w:cs="Arial"/>
          <w:sz w:val="26"/>
          <w:szCs w:val="26"/>
          <w:shd w:val="clear" w:color="auto" w:fill="FAFAFA"/>
        </w:rPr>
      </w:pPr>
      <w:r>
        <w:rPr>
          <w:rFonts w:ascii="Arial" w:hAnsi="Arial" w:cs="Arial"/>
          <w:sz w:val="26"/>
          <w:szCs w:val="26"/>
          <w:shd w:val="clear" w:color="auto" w:fill="FAFAFA"/>
        </w:rPr>
        <w:t>Teraz część 2/2 zadania 2-ego:</w:t>
      </w:r>
    </w:p>
    <w:p w14:paraId="711B983D" w14:textId="3137285A" w:rsidR="00B3312C" w:rsidRDefault="00B3312C">
      <w:pPr>
        <w:rPr>
          <w:rFonts w:ascii="Arial" w:hAnsi="Arial" w:cs="Arial"/>
          <w:sz w:val="26"/>
          <w:szCs w:val="26"/>
          <w:shd w:val="clear" w:color="auto" w:fill="FAFAFA"/>
        </w:rPr>
      </w:pPr>
      <w:r w:rsidRPr="00B3312C">
        <w:rPr>
          <w:rFonts w:ascii="Arial" w:hAnsi="Arial" w:cs="Arial"/>
          <w:noProof/>
          <w:sz w:val="26"/>
          <w:szCs w:val="26"/>
          <w:shd w:val="clear" w:color="auto" w:fill="FAFAFA"/>
        </w:rPr>
        <w:drawing>
          <wp:inline distT="0" distB="0" distL="0" distR="0" wp14:anchorId="2C13CEF3" wp14:editId="0EF71A58">
            <wp:extent cx="3372142" cy="1950889"/>
            <wp:effectExtent l="0" t="0" r="0" b="0"/>
            <wp:docPr id="137372857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7285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72142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57219" w14:textId="5CE4C2EA" w:rsidR="00B3312C" w:rsidRDefault="00B3312C">
      <w:pPr>
        <w:rPr>
          <w:rFonts w:ascii="Arial" w:hAnsi="Arial" w:cs="Arial"/>
          <w:sz w:val="26"/>
          <w:szCs w:val="26"/>
          <w:shd w:val="clear" w:color="auto" w:fill="FAFAFA"/>
        </w:rPr>
      </w:pPr>
      <w:r>
        <w:rPr>
          <w:rFonts w:ascii="Arial" w:hAnsi="Arial" w:cs="Arial"/>
          <w:sz w:val="26"/>
          <w:szCs w:val="26"/>
          <w:shd w:val="clear" w:color="auto" w:fill="FAFAFA"/>
        </w:rPr>
        <w:t>1 linijka:</w:t>
      </w:r>
    </w:p>
    <w:p w14:paraId="2DF31348" w14:textId="099B9493" w:rsidR="00B3312C" w:rsidRDefault="00B3312C">
      <w:pPr>
        <w:rPr>
          <w:rFonts w:ascii="Arial" w:hAnsi="Arial" w:cs="Arial"/>
          <w:sz w:val="26"/>
          <w:szCs w:val="26"/>
          <w:shd w:val="clear" w:color="auto" w:fill="FAFAFA"/>
        </w:rPr>
      </w:pPr>
      <w:r>
        <w:rPr>
          <w:rFonts w:ascii="Arial" w:hAnsi="Arial" w:cs="Arial"/>
          <w:sz w:val="26"/>
          <w:szCs w:val="26"/>
          <w:shd w:val="clear" w:color="auto" w:fill="FAFAFA"/>
        </w:rPr>
        <w:t>7ab6888935567386376037e042524d27fc8a24ef87b1944449f6a0179991dbdbc481e98db4e70f6df0e04d1a69d8e7101d881379cf1966c992100389da7f3e9a</w:t>
      </w:r>
    </w:p>
    <w:p w14:paraId="710A1876" w14:textId="052D2FB7" w:rsidR="00B3312C" w:rsidRDefault="00B3312C">
      <w:pPr>
        <w:rPr>
          <w:rFonts w:ascii="Arial" w:hAnsi="Arial" w:cs="Arial"/>
          <w:sz w:val="26"/>
          <w:szCs w:val="26"/>
          <w:shd w:val="clear" w:color="auto" w:fill="FAFAFA"/>
        </w:rPr>
      </w:pPr>
      <w:r w:rsidRPr="00B3312C">
        <w:rPr>
          <w:rFonts w:ascii="Arial" w:hAnsi="Arial" w:cs="Arial"/>
          <w:noProof/>
          <w:sz w:val="26"/>
          <w:szCs w:val="26"/>
          <w:shd w:val="clear" w:color="auto" w:fill="FAFAFA"/>
        </w:rPr>
        <w:drawing>
          <wp:inline distT="0" distB="0" distL="0" distR="0" wp14:anchorId="318C3B0D" wp14:editId="6BC224B5">
            <wp:extent cx="4682896" cy="1348857"/>
            <wp:effectExtent l="0" t="0" r="3810" b="3810"/>
            <wp:docPr id="152975404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75404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82896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B19D" w14:textId="008C8C6D" w:rsidR="00B3312C" w:rsidRDefault="00B3312C">
      <w:pPr>
        <w:rPr>
          <w:rFonts w:ascii="Arial" w:hAnsi="Arial" w:cs="Arial"/>
          <w:sz w:val="26"/>
          <w:szCs w:val="26"/>
          <w:shd w:val="clear" w:color="auto" w:fill="FAFAFA"/>
        </w:rPr>
      </w:pPr>
      <w:r w:rsidRPr="00B3312C">
        <w:rPr>
          <w:rFonts w:ascii="Arial" w:hAnsi="Arial" w:cs="Arial"/>
          <w:noProof/>
          <w:sz w:val="26"/>
          <w:szCs w:val="26"/>
          <w:shd w:val="clear" w:color="auto" w:fill="FAFAFA"/>
        </w:rPr>
        <w:drawing>
          <wp:inline distT="0" distB="0" distL="0" distR="0" wp14:anchorId="2AF3E66C" wp14:editId="69DB993F">
            <wp:extent cx="4679085" cy="567739"/>
            <wp:effectExtent l="0" t="0" r="7620" b="3810"/>
            <wp:docPr id="118650108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0108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56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76CCF" w14:textId="467363BA" w:rsidR="00B3312C" w:rsidRDefault="00B3312C">
      <w:pPr>
        <w:rPr>
          <w:rFonts w:ascii="Arial" w:hAnsi="Arial" w:cs="Arial"/>
          <w:sz w:val="26"/>
          <w:szCs w:val="26"/>
          <w:shd w:val="clear" w:color="auto" w:fill="FAFAFA"/>
        </w:rPr>
      </w:pPr>
      <w:r>
        <w:rPr>
          <w:rFonts w:ascii="Arial" w:hAnsi="Arial" w:cs="Arial"/>
          <w:sz w:val="26"/>
          <w:szCs w:val="26"/>
          <w:shd w:val="clear" w:color="auto" w:fill="FAFAFA"/>
        </w:rPr>
        <w:t>…………………………………………..</w:t>
      </w:r>
    </w:p>
    <w:p w14:paraId="6346CFB8" w14:textId="6A023D4A" w:rsidR="00B3312C" w:rsidRDefault="00B3312C">
      <w:pPr>
        <w:rPr>
          <w:rFonts w:ascii="Arial" w:hAnsi="Arial" w:cs="Arial"/>
          <w:sz w:val="26"/>
          <w:szCs w:val="26"/>
          <w:shd w:val="clear" w:color="auto" w:fill="FAFAFA"/>
        </w:rPr>
      </w:pPr>
      <w:r>
        <w:rPr>
          <w:rFonts w:ascii="Arial" w:hAnsi="Arial" w:cs="Arial"/>
          <w:sz w:val="26"/>
          <w:szCs w:val="26"/>
          <w:shd w:val="clear" w:color="auto" w:fill="FAFAFA"/>
        </w:rPr>
        <w:t>2 linijka:</w:t>
      </w:r>
    </w:p>
    <w:p w14:paraId="698A1A3E" w14:textId="6253F800" w:rsidR="00B3312C" w:rsidRDefault="00B3312C">
      <w:pPr>
        <w:rPr>
          <w:rFonts w:ascii="Arial" w:hAnsi="Arial" w:cs="Arial"/>
          <w:sz w:val="26"/>
          <w:szCs w:val="26"/>
          <w:shd w:val="clear" w:color="auto" w:fill="FAFAFA"/>
        </w:rPr>
      </w:pPr>
      <w:r w:rsidRPr="00B3312C">
        <w:rPr>
          <w:rFonts w:ascii="Arial" w:hAnsi="Arial" w:cs="Arial"/>
          <w:sz w:val="26"/>
          <w:szCs w:val="26"/>
          <w:shd w:val="clear" w:color="auto" w:fill="FAFAFA"/>
        </w:rPr>
        <w:t>470c62e301c771f12d91a242efbd41c5e467cba7419c664f784dbc8a20820abaf6ed43e09b0cda994824f14425db3e6d525a7aafa5d093a6a5f6bf7e3ec25dfa</w:t>
      </w:r>
    </w:p>
    <w:p w14:paraId="1318FF80" w14:textId="209DD83B" w:rsidR="00B3312C" w:rsidRDefault="00B3312C">
      <w:pPr>
        <w:rPr>
          <w:rFonts w:ascii="Arial" w:hAnsi="Arial" w:cs="Arial"/>
          <w:sz w:val="26"/>
          <w:szCs w:val="26"/>
          <w:shd w:val="clear" w:color="auto" w:fill="FAFAFA"/>
        </w:rPr>
      </w:pPr>
      <w:r w:rsidRPr="00B3312C">
        <w:rPr>
          <w:rFonts w:ascii="Arial" w:hAnsi="Arial" w:cs="Arial"/>
          <w:noProof/>
          <w:sz w:val="26"/>
          <w:szCs w:val="26"/>
          <w:shd w:val="clear" w:color="auto" w:fill="FAFAFA"/>
        </w:rPr>
        <w:drawing>
          <wp:inline distT="0" distB="0" distL="0" distR="0" wp14:anchorId="627D2620" wp14:editId="762C7988">
            <wp:extent cx="4679085" cy="1386960"/>
            <wp:effectExtent l="0" t="0" r="7620" b="3810"/>
            <wp:docPr id="194588819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88819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A9187" w14:textId="79D1FE62" w:rsidR="00B3312C" w:rsidRDefault="00F67FC2">
      <w:pPr>
        <w:rPr>
          <w:rFonts w:ascii="Arial" w:hAnsi="Arial" w:cs="Arial"/>
          <w:sz w:val="26"/>
          <w:szCs w:val="26"/>
          <w:shd w:val="clear" w:color="auto" w:fill="FAFAFA"/>
        </w:rPr>
      </w:pPr>
      <w:r w:rsidRPr="00F67FC2">
        <w:rPr>
          <w:rFonts w:ascii="Arial" w:hAnsi="Arial" w:cs="Arial"/>
          <w:noProof/>
          <w:sz w:val="26"/>
          <w:szCs w:val="26"/>
          <w:shd w:val="clear" w:color="auto" w:fill="FAFAFA"/>
        </w:rPr>
        <w:drawing>
          <wp:inline distT="0" distB="0" distL="0" distR="0" wp14:anchorId="0818E0AE" wp14:editId="3D70160E">
            <wp:extent cx="4656223" cy="476291"/>
            <wp:effectExtent l="0" t="0" r="0" b="0"/>
            <wp:docPr id="208084741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474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47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30956" w14:textId="4CEDBA72" w:rsidR="00F67FC2" w:rsidRDefault="008A68A9">
      <w:pPr>
        <w:rPr>
          <w:rFonts w:ascii="Arial" w:hAnsi="Arial" w:cs="Arial"/>
          <w:sz w:val="26"/>
          <w:szCs w:val="26"/>
          <w:shd w:val="clear" w:color="auto" w:fill="FAFAFA"/>
        </w:rPr>
      </w:pPr>
      <w:r>
        <w:rPr>
          <w:rFonts w:ascii="Arial" w:hAnsi="Arial" w:cs="Arial"/>
          <w:sz w:val="26"/>
          <w:szCs w:val="26"/>
          <w:shd w:val="clear" w:color="auto" w:fill="FAFAFA"/>
        </w:rPr>
        <w:t>……………………………………………………………………………………</w:t>
      </w:r>
    </w:p>
    <w:p w14:paraId="189127F3" w14:textId="77777777" w:rsidR="008A68A9" w:rsidRDefault="008A68A9">
      <w:pPr>
        <w:rPr>
          <w:rFonts w:ascii="Arial" w:hAnsi="Arial" w:cs="Arial"/>
          <w:sz w:val="26"/>
          <w:szCs w:val="26"/>
          <w:shd w:val="clear" w:color="auto" w:fill="FAFAFA"/>
        </w:rPr>
      </w:pPr>
    </w:p>
    <w:p w14:paraId="35DA785C" w14:textId="77777777" w:rsidR="00B3312C" w:rsidRDefault="00B3312C">
      <w:pPr>
        <w:rPr>
          <w:rFonts w:ascii="Arial" w:hAnsi="Arial" w:cs="Arial"/>
          <w:sz w:val="26"/>
          <w:szCs w:val="26"/>
          <w:shd w:val="clear" w:color="auto" w:fill="FAFAFA"/>
        </w:rPr>
      </w:pPr>
    </w:p>
    <w:p w14:paraId="7CD1363D" w14:textId="77777777" w:rsidR="00B3312C" w:rsidRDefault="00B3312C"/>
    <w:p w14:paraId="69205D3F" w14:textId="77777777" w:rsidR="00DD0093" w:rsidRDefault="00DD0093"/>
    <w:sectPr w:rsidR="00DD0093" w:rsidSect="005A6A1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08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71767"/>
    <w:rsid w:val="000D1449"/>
    <w:rsid w:val="00257D93"/>
    <w:rsid w:val="0028563D"/>
    <w:rsid w:val="00490D9A"/>
    <w:rsid w:val="005A6A15"/>
    <w:rsid w:val="00671767"/>
    <w:rsid w:val="008A68A9"/>
    <w:rsid w:val="008D3635"/>
    <w:rsid w:val="00994374"/>
    <w:rsid w:val="00A072C0"/>
    <w:rsid w:val="00B3312C"/>
    <w:rsid w:val="00D501E1"/>
    <w:rsid w:val="00DD0093"/>
    <w:rsid w:val="00F04185"/>
    <w:rsid w:val="00F67F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8615F9"/>
  <w15:docId w15:val="{0C5DC3F4-3E11-4EB5-B956-EB684082BF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pl-PL" w:eastAsia="zh-TW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ui-provider">
    <w:name w:val="ui-provider"/>
    <w:basedOn w:val="Domylnaczcionkaakapitu"/>
    <w:rsid w:val="000D14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</Pages>
  <Words>158</Words>
  <Characters>948</Characters>
  <Application>Microsoft Office Word</Application>
  <DocSecurity>0</DocSecurity>
  <Lines>7</Lines>
  <Paragraphs>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Dorota Gliniak</dc:creator>
  <cp:keywords/>
  <dc:description/>
  <cp:lastModifiedBy>Damian Tomala</cp:lastModifiedBy>
  <cp:revision>9</cp:revision>
  <dcterms:created xsi:type="dcterms:W3CDTF">2023-05-14T09:10:00Z</dcterms:created>
  <dcterms:modified xsi:type="dcterms:W3CDTF">2023-05-14T13:48:00Z</dcterms:modified>
</cp:coreProperties>
</file>